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522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DE87962" wp14:editId="4A857F6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CC22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A68758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0B15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08E1B" w14:textId="5A5993C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F93789">
              <w:rPr>
                <w:rStyle w:val="Forte"/>
                <w:rFonts w:eastAsia="Times New Roman"/>
              </w:rPr>
              <w:t>3</w:t>
            </w:r>
            <w:r w:rsidR="00F93789">
              <w:rPr>
                <w:rStyle w:val="Forte"/>
              </w:rPr>
              <w:t>0/10/2025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019C0F1E" w14:textId="77777777" w:rsidR="00000000" w:rsidRDefault="00000000">
      <w:pPr>
        <w:pStyle w:val="NormalWeb"/>
      </w:pPr>
      <w:bookmarkStart w:id="0" w:name="_Hlk212627368"/>
      <w:r>
        <w:rPr>
          <w:rStyle w:val="Forte"/>
        </w:rPr>
        <w:t>GOVERNO DO ESTADO DE SÃO PAULO</w:t>
      </w:r>
    </w:p>
    <w:p w14:paraId="5AFCA72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9A6227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5843E16" w14:textId="77777777" w:rsidR="00000000" w:rsidRDefault="00000000">
      <w:pPr>
        <w:pStyle w:val="NormalWeb"/>
      </w:pPr>
      <w:r>
        <w:rPr>
          <w:rStyle w:val="Forte"/>
        </w:rPr>
        <w:t>FACULDADE DE TECNOLOGIA DE PRESIDENTE PRUDENTE – PRESIDENTE PRUDENTE</w:t>
      </w:r>
    </w:p>
    <w:p w14:paraId="1D4EC78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24A6C33" w14:textId="77777777" w:rsidR="00000000" w:rsidRDefault="00000000">
      <w:pPr>
        <w:pStyle w:val="NormalWeb"/>
      </w:pPr>
      <w:r>
        <w:rPr>
          <w:rStyle w:val="Forte"/>
        </w:rPr>
        <w:t>EDITAL Nº 157/34/2025 – PROCESSO Nº 136.00137770/2025–56</w:t>
      </w:r>
    </w:p>
    <w:p w14:paraId="2C25C3A9" w14:textId="77777777" w:rsidR="00000000" w:rsidRDefault="00000000">
      <w:pPr>
        <w:pStyle w:val="NormalWeb"/>
      </w:pPr>
      <w:r>
        <w:t> </w:t>
      </w:r>
    </w:p>
    <w:p w14:paraId="3FCFE9DC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264B70FE" w14:textId="77777777" w:rsidR="00000000" w:rsidRDefault="00000000">
      <w:pPr>
        <w:pStyle w:val="NormalWeb"/>
      </w:pPr>
      <w:r>
        <w:t> </w:t>
      </w:r>
    </w:p>
    <w:p w14:paraId="373A9278" w14:textId="77777777" w:rsidR="00000000" w:rsidRDefault="00000000">
      <w:pPr>
        <w:pStyle w:val="NormalWeb"/>
      </w:pPr>
      <w:r>
        <w:t xml:space="preserve">O Coordenador da FACULDADE DE TECNOLOGIA DE PRESIDENTE PRUDENTE, da cidade de PRESIDENTE PRUDENTE,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5D11E966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1333C5CC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4437F17C" w14:textId="77777777" w:rsidR="00000000" w:rsidRDefault="00000000">
      <w:pPr>
        <w:pStyle w:val="NormalWeb"/>
      </w:pPr>
      <w:r>
        <w:lastRenderedPageBreak/>
        <w:t>Constarão da lista de CANDIDATOS CLASSIFICADOS os candidatos classificados na inscrição e que pontuaram da Análise do Memorial Circunstanciado.</w:t>
      </w:r>
    </w:p>
    <w:p w14:paraId="3137FBBD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4BC14565" w14:textId="77777777" w:rsidR="00000000" w:rsidRDefault="00000000">
      <w:pPr>
        <w:pStyle w:val="NormalWeb"/>
      </w:pPr>
      <w:r>
        <w:t> </w:t>
      </w:r>
    </w:p>
    <w:p w14:paraId="50901553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88 – CÁLCULO</w:t>
      </w:r>
    </w:p>
    <w:p w14:paraId="428EDEA1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AGRONEGÓCIO</w:t>
      </w:r>
    </w:p>
    <w:p w14:paraId="7DFF9948" w14:textId="77777777" w:rsidR="00000000" w:rsidRDefault="00000000">
      <w:pPr>
        <w:pStyle w:val="NormalWeb"/>
      </w:pPr>
      <w:r>
        <w:t> </w:t>
      </w:r>
    </w:p>
    <w:p w14:paraId="51A85458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41B8911B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0A38A2E" w14:textId="77777777" w:rsidR="00000000" w:rsidRDefault="00000000">
      <w:pPr>
        <w:pStyle w:val="NormalWeb"/>
      </w:pPr>
      <w:r>
        <w:t>10 / NATHÁLIA MORAES DE OLIVEIRA / 4686923 / 01707425124 / 586,50 / 1º</w:t>
      </w:r>
      <w:r>
        <w:br/>
        <w:t>9 / RAFAEL PAULINO SILVA / 40.116.450–0 / 35763971833 / 524,70 / 2º</w:t>
      </w:r>
      <w:r>
        <w:br/>
        <w:t>8 / CAROLINE ANDRESSA DA SILVA ESQUERDO / 44.323.999–X / 35675989889 / 484,30 / 3º</w:t>
      </w:r>
      <w:r>
        <w:br/>
        <w:t>12 / MARIA SOLANGE CARAVINA / 173111865 / 11717762840 / 379,10 / 4º</w:t>
      </w:r>
      <w:r>
        <w:br/>
        <w:t>1 / ADRIANA HENSCHEL BERTOLINO / 237964454 / 13712849893 / 289,50 / 5º</w:t>
      </w:r>
    </w:p>
    <w:p w14:paraId="7CF8EA96" w14:textId="77777777" w:rsidR="00000000" w:rsidRDefault="00000000">
      <w:pPr>
        <w:pStyle w:val="NormalWeb"/>
      </w:pPr>
      <w:r>
        <w:t> </w:t>
      </w:r>
    </w:p>
    <w:p w14:paraId="361361EE" w14:textId="3D9F2F9E" w:rsidR="00F93789" w:rsidRDefault="00000000" w:rsidP="00F93789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2 / 423181798 / 32798672821 / Efetuou o upload somente do Memorial Circunstanciado sem a documentação comprobatória.</w:t>
      </w:r>
      <w:r>
        <w:br/>
        <w:t>3 / 45980053X / 38635219864 / Efetuou o upload somente do Memorial Circunstanciado sem a documentação comprobatória.</w:t>
      </w:r>
      <w:r>
        <w:br/>
        <w:t>4 / 539788508 / 43259821830 / Não preencheu o link de acesso ou o número de cadastro na Plataforma Lattes, na ficha de inscrição.</w:t>
      </w:r>
      <w:r>
        <w:br/>
        <w:t>5 / 29.940.472–9 / 16560332837 / Efetuou o upload somente do Memorial Circunstanciado sem a documentação comprobatória.</w:t>
      </w:r>
      <w:r>
        <w:br/>
        <w:t>6 / 20.149.740–2 / 09949861810 / A titulação preenchida não está compreendida na(s) Áreas(s) de atuação para a Disciplina, após análise da Comissão Específica.</w:t>
      </w:r>
      <w:r>
        <w:br/>
        <w:t>7 / 53.604.888–5 / 21329148851 / Efetuou o upload somente do Memorial Circunstanciado sem a documentação comprobatória.</w:t>
      </w:r>
      <w:r>
        <w:br/>
        <w:t>11 / 474636173 / 44498953800 / Efetuou o upload somente do Memorial Circunstanciado sem a documentação comprobatória.</w:t>
      </w:r>
    </w:p>
    <w:bookmarkEnd w:id="0"/>
    <w:p w14:paraId="311280EB" w14:textId="3E37B747" w:rsidR="00E97DA4" w:rsidRDefault="00E97DA4">
      <w:pPr>
        <w:pStyle w:val="NormalWeb"/>
      </w:pPr>
    </w:p>
    <w:sectPr w:rsidR="00E97D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02"/>
    <w:rsid w:val="00541EC7"/>
    <w:rsid w:val="00E97DA4"/>
    <w:rsid w:val="00F70D02"/>
    <w:rsid w:val="00F9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40E98"/>
  <w15:chartTrackingRefBased/>
  <w15:docId w15:val="{2BB4FCEC-1EAE-46F0-BB0E-F87C929E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2025-10-29T13:48:00Z</dcterms:created>
  <dcterms:modified xsi:type="dcterms:W3CDTF">2025-10-29T13:49:00Z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2025-10-29T13:49:16Z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16d41cea-e2f6-4b4f-82ce-8a8ec59ae160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